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C219" w14:textId="5FE599A4" w:rsidR="005222C7" w:rsidRDefault="005222C7" w:rsidP="00EF5853">
      <w:pPr>
        <w:rPr>
          <w:rFonts w:ascii="Calibri" w:hAnsi="Calibri"/>
        </w:rPr>
      </w:pPr>
    </w:p>
    <w:p w14:paraId="67F68807" w14:textId="77777777" w:rsidR="006D35F3" w:rsidRDefault="006D35F3" w:rsidP="00EF5853">
      <w:pPr>
        <w:rPr>
          <w:rFonts w:ascii="Calibri" w:hAnsi="Calibri"/>
        </w:rPr>
      </w:pPr>
    </w:p>
    <w:p w14:paraId="1B952825" w14:textId="1D55BA3A" w:rsidR="006D35F3" w:rsidRPr="00E63AB3" w:rsidRDefault="006D35F3" w:rsidP="00B216B6">
      <w:pPr>
        <w:jc w:val="center"/>
        <w:rPr>
          <w:b/>
          <w:szCs w:val="28"/>
          <w:u w:val="single"/>
        </w:rPr>
      </w:pPr>
      <w:r w:rsidRPr="00E63AB3">
        <w:rPr>
          <w:b/>
          <w:szCs w:val="28"/>
          <w:u w:val="single"/>
        </w:rPr>
        <w:t>Moti</w:t>
      </w:r>
      <w:r w:rsidR="00E63AB3" w:rsidRPr="00E63AB3">
        <w:rPr>
          <w:b/>
          <w:szCs w:val="28"/>
          <w:u w:val="single"/>
        </w:rPr>
        <w:t xml:space="preserve">on Regarding Endorsement of </w:t>
      </w:r>
      <w:r w:rsidRPr="00E63AB3">
        <w:rPr>
          <w:b/>
          <w:szCs w:val="28"/>
          <w:u w:val="single"/>
        </w:rPr>
        <w:t>Divest McGill</w:t>
      </w:r>
      <w:r w:rsidR="00E63AB3" w:rsidRPr="00E63AB3">
        <w:rPr>
          <w:b/>
          <w:szCs w:val="28"/>
          <w:u w:val="single"/>
        </w:rPr>
        <w:t>’s</w:t>
      </w:r>
      <w:r w:rsidRPr="00E63AB3">
        <w:rPr>
          <w:b/>
          <w:szCs w:val="28"/>
          <w:u w:val="single"/>
        </w:rPr>
        <w:t xml:space="preserve"> Petition to the Board of Governors</w:t>
      </w:r>
      <w:r w:rsidR="00B216B6">
        <w:rPr>
          <w:b/>
          <w:szCs w:val="28"/>
          <w:u w:val="single"/>
        </w:rPr>
        <w:t xml:space="preserve"> at the Faculty of Arts Meeting</w:t>
      </w:r>
    </w:p>
    <w:p w14:paraId="4715DB1C" w14:textId="77777777" w:rsidR="006D35F3" w:rsidRDefault="006D35F3" w:rsidP="006D35F3"/>
    <w:p w14:paraId="52E9C156" w14:textId="223B9D8E" w:rsidR="00C76DAA" w:rsidRDefault="00487BA3" w:rsidP="006D35F3">
      <w:r>
        <w:t>WHEREAS in February 2015, Divest McGill submitted its second petition to the Board of Governors’ Committee to Advise on Matters of Social Responsibility (CAMSR) asking McGill University to divest its endowment funds from the fossil fuel industry</w:t>
      </w:r>
      <w:r w:rsidR="00C76DAA">
        <w:t>;</w:t>
      </w:r>
      <w:r w:rsidR="00B97A68">
        <w:rPr>
          <w:rStyle w:val="FootnoteReference"/>
        </w:rPr>
        <w:footnoteReference w:id="1"/>
      </w:r>
    </w:p>
    <w:p w14:paraId="6CAAE5B1" w14:textId="77777777" w:rsidR="00C76DAA" w:rsidRDefault="00C76DAA" w:rsidP="006D35F3"/>
    <w:p w14:paraId="6418270D" w14:textId="6FB09E22" w:rsidR="00487BA3" w:rsidRDefault="00487BA3" w:rsidP="006D35F3">
      <w:r>
        <w:t xml:space="preserve">WHEREAS over nine months have passed since this submission without a </w:t>
      </w:r>
      <w:r w:rsidR="00993743">
        <w:t xml:space="preserve">formal </w:t>
      </w:r>
      <w:r>
        <w:t>decision</w:t>
      </w:r>
      <w:r w:rsidR="00993743">
        <w:t xml:space="preserve"> from </w:t>
      </w:r>
      <w:r w:rsidR="00311EC8">
        <w:t>CAMSR</w:t>
      </w:r>
      <w:r>
        <w:t>;</w:t>
      </w:r>
    </w:p>
    <w:p w14:paraId="331EAA16" w14:textId="77777777" w:rsidR="00487BA3" w:rsidRDefault="00487BA3" w:rsidP="006D35F3"/>
    <w:p w14:paraId="000AEBEB" w14:textId="48701E69" w:rsidR="00D37363" w:rsidRDefault="006D35F3" w:rsidP="006D35F3">
      <w:r>
        <w:t xml:space="preserve">WHEREAS a </w:t>
      </w:r>
      <w:r w:rsidR="00D37363">
        <w:t>“Motion Regarding Arts Support for Divest McGill’s Petition to the Board of Governors” was submitted t</w:t>
      </w:r>
      <w:r w:rsidR="00487BA3">
        <w:t>o the Faculty of Arts meeting to be held on</w:t>
      </w:r>
      <w:r w:rsidR="00311EC8">
        <w:t xml:space="preserve"> Tuesday, November 24, 2015 (see Appendix</w:t>
      </w:r>
      <w:r w:rsidR="00D37363">
        <w:t>);</w:t>
      </w:r>
    </w:p>
    <w:p w14:paraId="03C4EE22" w14:textId="77777777" w:rsidR="00D37363" w:rsidRDefault="00D37363" w:rsidP="006D35F3"/>
    <w:p w14:paraId="448CF5AB" w14:textId="50040FA3" w:rsidR="00E63AB3" w:rsidRDefault="00D37363" w:rsidP="006D35F3">
      <w:r>
        <w:t>WHEREAS the Arts Undergraduate Society is responsible for coordinating the 18 undergraduate student representatives to the Faculty of Arts Meetings;</w:t>
      </w:r>
    </w:p>
    <w:p w14:paraId="5F75AEEB" w14:textId="77777777" w:rsidR="00487BA3" w:rsidRDefault="00487BA3" w:rsidP="006D35F3"/>
    <w:p w14:paraId="46D8B901" w14:textId="77777777" w:rsidR="00B216B6" w:rsidRDefault="00B216B6" w:rsidP="006D35F3"/>
    <w:p w14:paraId="40C447F6" w14:textId="63F7AFFE" w:rsidR="00487BA3" w:rsidRDefault="00487BA3" w:rsidP="006D35F3">
      <w:r>
        <w:t>BE IT RESOLVED that the Arts Undergraduate Society endorse the “Motion Regarding Arts Support for Divest McGill’s Pet</w:t>
      </w:r>
      <w:r w:rsidR="00B216B6">
        <w:t>ition to the Board of Governors</w:t>
      </w:r>
      <w:r>
        <w:t>”</w:t>
      </w:r>
      <w:r w:rsidR="00B216B6">
        <w:t xml:space="preserve"> and communicate this stance through its promotional channels.</w:t>
      </w:r>
    </w:p>
    <w:p w14:paraId="35279EA6" w14:textId="77777777" w:rsidR="00487BA3" w:rsidRDefault="00487BA3" w:rsidP="006D35F3"/>
    <w:p w14:paraId="00510DAD" w14:textId="7AFB005C" w:rsidR="006D35F3" w:rsidRDefault="00487BA3" w:rsidP="006D35F3">
      <w:r>
        <w:t xml:space="preserve">BE IT FURTHER RESOLVED that </w:t>
      </w:r>
      <w:r w:rsidR="00B216B6">
        <w:t>the Arts Unde</w:t>
      </w:r>
      <w:r w:rsidR="00A369D4">
        <w:t>rgraduate Society recommend for</w:t>
      </w:r>
      <w:r w:rsidR="00993743">
        <w:t xml:space="preserve"> </w:t>
      </w:r>
      <w:r w:rsidR="00B216B6">
        <w:t>its student representatives to the Faculty of Arts meeting</w:t>
      </w:r>
      <w:r w:rsidR="00993743">
        <w:t xml:space="preserve"> to</w:t>
      </w:r>
      <w:r w:rsidR="00B216B6">
        <w:t xml:space="preserve"> vote in favour of the </w:t>
      </w:r>
      <w:r w:rsidR="00993743">
        <w:t>afforementioned motion.</w:t>
      </w:r>
    </w:p>
    <w:p w14:paraId="4086646A" w14:textId="77777777" w:rsidR="006D35F3" w:rsidRDefault="006D35F3" w:rsidP="006D35F3"/>
    <w:p w14:paraId="6FBA0FFB" w14:textId="77777777" w:rsidR="00B216B6" w:rsidRDefault="00B216B6" w:rsidP="006D35F3"/>
    <w:p w14:paraId="7EC703AF" w14:textId="77777777" w:rsidR="006D35F3" w:rsidRDefault="006D35F3" w:rsidP="006D35F3">
      <w:r>
        <w:t>Moved by:</w:t>
      </w:r>
    </w:p>
    <w:p w14:paraId="33E53C3F" w14:textId="77777777" w:rsidR="006D35F3" w:rsidRDefault="006D35F3" w:rsidP="006D35F3"/>
    <w:p w14:paraId="7C451779" w14:textId="6059B48E" w:rsidR="006D35F3" w:rsidRDefault="00B97A68" w:rsidP="006D35F3">
      <w:r>
        <w:t>Erin Sobat, Arts Senator</w:t>
      </w:r>
    </w:p>
    <w:p w14:paraId="77CD5725" w14:textId="12165985" w:rsidR="006D35F3" w:rsidRPr="00EF5853" w:rsidRDefault="003C7C6F" w:rsidP="00EF5853">
      <w:pPr>
        <w:rPr>
          <w:rFonts w:ascii="Calibri" w:hAnsi="Calibri"/>
        </w:rPr>
      </w:pPr>
      <w:r>
        <w:rPr>
          <w:rFonts w:ascii="Calibri" w:hAnsi="Calibri"/>
        </w:rPr>
        <w:t>Becky Goldberg, AUS VP External</w:t>
      </w:r>
      <w:bookmarkStart w:id="0" w:name="_GoBack"/>
      <w:bookmarkEnd w:id="0"/>
    </w:p>
    <w:sectPr w:rsidR="006D35F3" w:rsidRPr="00EF5853" w:rsidSect="00930656">
      <w:headerReference w:type="default" r:id="rId8"/>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064F" w14:textId="77777777" w:rsidR="00311EC8" w:rsidRDefault="00311EC8" w:rsidP="00EA0C6C">
      <w:r>
        <w:separator/>
      </w:r>
    </w:p>
  </w:endnote>
  <w:endnote w:type="continuationSeparator" w:id="0">
    <w:p w14:paraId="4E6CB1A4" w14:textId="77777777" w:rsidR="00311EC8" w:rsidRDefault="00311EC8"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004F" w14:textId="77777777" w:rsidR="00311EC8" w:rsidRDefault="00311EC8" w:rsidP="00EA0C6C">
      <w:r>
        <w:separator/>
      </w:r>
    </w:p>
  </w:footnote>
  <w:footnote w:type="continuationSeparator" w:id="0">
    <w:p w14:paraId="75A3BF5D" w14:textId="77777777" w:rsidR="00311EC8" w:rsidRDefault="00311EC8" w:rsidP="00EA0C6C">
      <w:r>
        <w:continuationSeparator/>
      </w:r>
    </w:p>
  </w:footnote>
  <w:footnote w:id="1">
    <w:p w14:paraId="3496A3D3" w14:textId="689CBF22" w:rsidR="00311EC8" w:rsidRPr="00B97A68" w:rsidRDefault="00311EC8">
      <w:pPr>
        <w:pStyle w:val="FootnoteText"/>
        <w:rPr>
          <w:lang w:val="en-US"/>
        </w:rPr>
      </w:pPr>
      <w:r>
        <w:rPr>
          <w:rStyle w:val="FootnoteReference"/>
        </w:rPr>
        <w:footnoteRef/>
      </w:r>
      <w:r>
        <w:t xml:space="preserve"> “Our Campaign,” </w:t>
      </w:r>
      <w:hyperlink r:id="rId1" w:history="1">
        <w:r w:rsidRPr="00CE0BC9">
          <w:rPr>
            <w:rStyle w:val="Hyperlink"/>
          </w:rPr>
          <w:t>http://divestmcgill.com/about/our-campaign/</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8CA33" w14:textId="59F27A05" w:rsidR="00311EC8" w:rsidRDefault="00311EC8" w:rsidP="00EA0C6C">
    <w:pPr>
      <w:pStyle w:val="Header"/>
    </w:pPr>
    <w:r>
      <w:rPr>
        <w:noProof/>
        <w:lang w:val="en-US"/>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8B94" w14:textId="77777777" w:rsidR="00311EC8" w:rsidRPr="00253BF6" w:rsidRDefault="00311EC8"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311EC8" w:rsidRPr="00253BF6" w:rsidRDefault="00311EC8"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311EC8" w:rsidRPr="00253BF6" w:rsidRDefault="00311EC8" w:rsidP="00EA0C6C">
                          <w:pPr>
                            <w:rPr>
                              <w:rFonts w:ascii="Calibri" w:hAnsi="Calibri" w:cs="Arial"/>
                              <w:sz w:val="20"/>
                              <w:szCs w:val="20"/>
                            </w:rPr>
                          </w:pPr>
                          <w:r w:rsidRPr="00253BF6">
                            <w:rPr>
                              <w:rFonts w:ascii="Calibri" w:hAnsi="Calibri" w:cs="Arial"/>
                              <w:sz w:val="20"/>
                              <w:szCs w:val="20"/>
                            </w:rPr>
                            <w:t>Leacock B-12</w:t>
                          </w:r>
                        </w:p>
                        <w:p w14:paraId="72C624AE" w14:textId="77777777" w:rsidR="00311EC8" w:rsidRPr="00253BF6" w:rsidRDefault="00311EC8"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311EC8" w:rsidRPr="00253812" w:rsidRDefault="00311EC8"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K2OLQ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" filled="f" stroked="f">
              <v:textbox>
                <w:txbxContent>
                  <w:p w14:paraId="13338B94" w14:textId="77777777" w:rsidR="00311EC8" w:rsidRPr="00253BF6" w:rsidRDefault="00311EC8"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311EC8" w:rsidRPr="00253BF6" w:rsidRDefault="00311EC8"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311EC8" w:rsidRPr="00253BF6" w:rsidRDefault="00311EC8" w:rsidP="00EA0C6C">
                    <w:pPr>
                      <w:rPr>
                        <w:rFonts w:ascii="Calibri" w:hAnsi="Calibri" w:cs="Arial"/>
                        <w:sz w:val="20"/>
                        <w:szCs w:val="20"/>
                      </w:rPr>
                    </w:pPr>
                    <w:r w:rsidRPr="00253BF6">
                      <w:rPr>
                        <w:rFonts w:ascii="Calibri" w:hAnsi="Calibri" w:cs="Arial"/>
                        <w:sz w:val="20"/>
                        <w:szCs w:val="20"/>
                      </w:rPr>
                      <w:t>Leacock B-12</w:t>
                    </w:r>
                  </w:p>
                  <w:p w14:paraId="72C624AE" w14:textId="77777777" w:rsidR="00311EC8" w:rsidRPr="00253BF6" w:rsidRDefault="00311EC8"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311EC8" w:rsidRPr="00253812" w:rsidRDefault="00311EC8" w:rsidP="00EA0C6C">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6B71" w14:textId="77777777" w:rsidR="00311EC8" w:rsidRDefault="00311EC8"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311EC8" w:rsidRPr="00253BF6" w:rsidRDefault="00311EC8"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Tl6rQCAADA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" filled="f" stroked="f">
              <v:textbox>
                <w:txbxContent>
                  <w:p w14:paraId="4CC96B71" w14:textId="77777777" w:rsidR="00311EC8" w:rsidRDefault="00311EC8"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311EC8" w:rsidRPr="00253BF6" w:rsidRDefault="00311EC8"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311EC8" w:rsidRDefault="00311EC8" w:rsidP="00EA0C6C">
    <w:pPr>
      <w:pStyle w:val="Header"/>
    </w:pPr>
    <w:r>
      <w:rPr>
        <w:noProof/>
        <w:lang w:val="en-US"/>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0E21AD30" w14:textId="77777777" w:rsidR="00311EC8" w:rsidRPr="00EA0C6C" w:rsidRDefault="00311EC8" w:rsidP="00EA0C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20450"/>
    <w:rsid w:val="0005339C"/>
    <w:rsid w:val="001758E2"/>
    <w:rsid w:val="001851A0"/>
    <w:rsid w:val="001A70B7"/>
    <w:rsid w:val="001C774F"/>
    <w:rsid w:val="001E4B7D"/>
    <w:rsid w:val="001F0BD8"/>
    <w:rsid w:val="002345A2"/>
    <w:rsid w:val="002A5DAC"/>
    <w:rsid w:val="002C4FB6"/>
    <w:rsid w:val="002E2879"/>
    <w:rsid w:val="00311EC8"/>
    <w:rsid w:val="003133EE"/>
    <w:rsid w:val="00357842"/>
    <w:rsid w:val="0036035F"/>
    <w:rsid w:val="003C7C6F"/>
    <w:rsid w:val="0041242B"/>
    <w:rsid w:val="004776B5"/>
    <w:rsid w:val="00487BA3"/>
    <w:rsid w:val="00493FA1"/>
    <w:rsid w:val="004D55EE"/>
    <w:rsid w:val="004E10D8"/>
    <w:rsid w:val="004E399E"/>
    <w:rsid w:val="004F5669"/>
    <w:rsid w:val="005222C7"/>
    <w:rsid w:val="0054046C"/>
    <w:rsid w:val="00552C92"/>
    <w:rsid w:val="00575606"/>
    <w:rsid w:val="005779B0"/>
    <w:rsid w:val="005B4061"/>
    <w:rsid w:val="005C0A93"/>
    <w:rsid w:val="005C33DE"/>
    <w:rsid w:val="005E1B20"/>
    <w:rsid w:val="005F40A6"/>
    <w:rsid w:val="006246F4"/>
    <w:rsid w:val="00661540"/>
    <w:rsid w:val="00690741"/>
    <w:rsid w:val="006C4D2C"/>
    <w:rsid w:val="006C4F54"/>
    <w:rsid w:val="006D19D0"/>
    <w:rsid w:val="006D35F3"/>
    <w:rsid w:val="006D6490"/>
    <w:rsid w:val="00740AA6"/>
    <w:rsid w:val="00751F01"/>
    <w:rsid w:val="0078075C"/>
    <w:rsid w:val="007939E0"/>
    <w:rsid w:val="007966A7"/>
    <w:rsid w:val="007B00D8"/>
    <w:rsid w:val="007C5042"/>
    <w:rsid w:val="00814ADE"/>
    <w:rsid w:val="00850A1A"/>
    <w:rsid w:val="008543B8"/>
    <w:rsid w:val="008A0BEE"/>
    <w:rsid w:val="008A4F93"/>
    <w:rsid w:val="00930656"/>
    <w:rsid w:val="009477DB"/>
    <w:rsid w:val="00993743"/>
    <w:rsid w:val="009B1212"/>
    <w:rsid w:val="009E5F5B"/>
    <w:rsid w:val="00A323A3"/>
    <w:rsid w:val="00A369D4"/>
    <w:rsid w:val="00A71884"/>
    <w:rsid w:val="00A75074"/>
    <w:rsid w:val="00AB105A"/>
    <w:rsid w:val="00AC38F8"/>
    <w:rsid w:val="00AD407C"/>
    <w:rsid w:val="00AE6AB4"/>
    <w:rsid w:val="00B0363F"/>
    <w:rsid w:val="00B216B6"/>
    <w:rsid w:val="00B61A2F"/>
    <w:rsid w:val="00B97A68"/>
    <w:rsid w:val="00C105D8"/>
    <w:rsid w:val="00C20274"/>
    <w:rsid w:val="00C76DAA"/>
    <w:rsid w:val="00C90EC5"/>
    <w:rsid w:val="00CD32E5"/>
    <w:rsid w:val="00D166E4"/>
    <w:rsid w:val="00D358D1"/>
    <w:rsid w:val="00D37363"/>
    <w:rsid w:val="00D514EC"/>
    <w:rsid w:val="00D552F3"/>
    <w:rsid w:val="00D55F84"/>
    <w:rsid w:val="00D72280"/>
    <w:rsid w:val="00D730F7"/>
    <w:rsid w:val="00DC65FD"/>
    <w:rsid w:val="00DD045C"/>
    <w:rsid w:val="00DD728F"/>
    <w:rsid w:val="00DF3E9C"/>
    <w:rsid w:val="00E0334A"/>
    <w:rsid w:val="00E06F82"/>
    <w:rsid w:val="00E57507"/>
    <w:rsid w:val="00E63AB3"/>
    <w:rsid w:val="00E861B4"/>
    <w:rsid w:val="00EA0C6C"/>
    <w:rsid w:val="00EB70BA"/>
    <w:rsid w:val="00EE57F2"/>
    <w:rsid w:val="00EE5FC4"/>
    <w:rsid w:val="00EF5853"/>
    <w:rsid w:val="00F11AD1"/>
    <w:rsid w:val="00F2682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64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5222C7"/>
  </w:style>
  <w:style w:type="character" w:customStyle="1" w:styleId="FootnoteTextChar">
    <w:name w:val="Footnote Text Char"/>
    <w:basedOn w:val="DefaultParagraphFont"/>
    <w:link w:val="FootnoteText"/>
    <w:uiPriority w:val="99"/>
    <w:rsid w:val="005222C7"/>
    <w:rPr>
      <w:lang w:val="en-CA"/>
    </w:rPr>
  </w:style>
  <w:style w:type="character" w:styleId="FootnoteReference">
    <w:name w:val="footnote reference"/>
    <w:basedOn w:val="DefaultParagraphFont"/>
    <w:uiPriority w:val="99"/>
    <w:unhideWhenUsed/>
    <w:rsid w:val="005222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5F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5222C7"/>
  </w:style>
  <w:style w:type="character" w:customStyle="1" w:styleId="FootnoteTextChar">
    <w:name w:val="Footnote Text Char"/>
    <w:basedOn w:val="DefaultParagraphFont"/>
    <w:link w:val="FootnoteText"/>
    <w:uiPriority w:val="99"/>
    <w:rsid w:val="005222C7"/>
    <w:rPr>
      <w:lang w:val="en-CA"/>
    </w:rPr>
  </w:style>
  <w:style w:type="character" w:styleId="FootnoteReference">
    <w:name w:val="footnote reference"/>
    <w:basedOn w:val="DefaultParagraphFont"/>
    <w:uiPriority w:val="99"/>
    <w:unhideWhenUsed/>
    <w:rsid w:val="005222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18870">
      <w:bodyDiv w:val="1"/>
      <w:marLeft w:val="0"/>
      <w:marRight w:val="0"/>
      <w:marTop w:val="0"/>
      <w:marBottom w:val="0"/>
      <w:divBdr>
        <w:top w:val="none" w:sz="0" w:space="0" w:color="auto"/>
        <w:left w:val="none" w:sz="0" w:space="0" w:color="auto"/>
        <w:bottom w:val="none" w:sz="0" w:space="0" w:color="auto"/>
        <w:right w:val="none" w:sz="0" w:space="0" w:color="auto"/>
      </w:divBdr>
    </w:div>
    <w:div w:id="563566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divestmcgill.com/about/our-campa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190</Words>
  <Characters>1089</Characters>
  <Application>Microsoft Macintosh Word</Application>
  <DocSecurity>0</DocSecurity>
  <Lines>9</Lines>
  <Paragraphs>2</Paragraphs>
  <ScaleCrop>false</ScaleCrop>
  <Company>Ross Sheppard High School</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Erin Sobat</cp:lastModifiedBy>
  <cp:revision>8</cp:revision>
  <cp:lastPrinted>2015-11-17T05:35:00Z</cp:lastPrinted>
  <dcterms:created xsi:type="dcterms:W3CDTF">2015-11-16T22:57:00Z</dcterms:created>
  <dcterms:modified xsi:type="dcterms:W3CDTF">2015-11-17T16:41:00Z</dcterms:modified>
</cp:coreProperties>
</file>