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8B523" w14:textId="1D30720C" w:rsidR="00184AF9" w:rsidRPr="00A0197A" w:rsidRDefault="001D3FAF">
      <w:pPr>
        <w:rPr>
          <w:u w:val="single"/>
        </w:rPr>
      </w:pPr>
      <w:r>
        <w:rPr>
          <w:u w:val="single"/>
        </w:rPr>
        <w:t>RUSS Departmental Report 28</w:t>
      </w:r>
      <w:r w:rsidR="00A56D36">
        <w:rPr>
          <w:u w:val="single"/>
        </w:rPr>
        <w:t>/11</w:t>
      </w:r>
    </w:p>
    <w:p w14:paraId="0E39C9D3" w14:textId="77777777" w:rsidR="00A0197A" w:rsidRDefault="00A0197A"/>
    <w:p w14:paraId="5A00496A" w14:textId="2D10B72D" w:rsidR="00A0197A" w:rsidRDefault="00A0197A" w:rsidP="00A0197A">
      <w:pPr>
        <w:pStyle w:val="ListParagraph"/>
        <w:numPr>
          <w:ilvl w:val="0"/>
          <w:numId w:val="2"/>
        </w:numPr>
      </w:pPr>
      <w:r>
        <w:t xml:space="preserve">In terms of events, </w:t>
      </w:r>
      <w:r w:rsidR="00E86EB2">
        <w:t>we</w:t>
      </w:r>
      <w:r>
        <w:t xml:space="preserve"> </w:t>
      </w:r>
      <w:r w:rsidR="001D3FAF">
        <w:t>had</w:t>
      </w:r>
      <w:r>
        <w:t xml:space="preserve"> an apartment crawl </w:t>
      </w:r>
      <w:r w:rsidR="001D3FAF">
        <w:t>last</w:t>
      </w:r>
      <w:r w:rsidR="00A56D36">
        <w:t xml:space="preserve"> Friday </w:t>
      </w:r>
      <w:r>
        <w:t xml:space="preserve">that </w:t>
      </w:r>
      <w:r w:rsidR="001D3FAF">
        <w:t>was</w:t>
      </w:r>
      <w:r>
        <w:t xml:space="preserve"> organised alongside other associations and clubs representing various European countries (each stop will be a different country theme).</w:t>
      </w:r>
      <w:r w:rsidR="001D3FAF">
        <w:t xml:space="preserve"> It was a huge success and we have had really positive feedback from members.</w:t>
      </w:r>
    </w:p>
    <w:p w14:paraId="5CE66223" w14:textId="77777777" w:rsidR="00A0197A" w:rsidRDefault="00A0197A" w:rsidP="00A0197A"/>
    <w:p w14:paraId="0D4FC31E" w14:textId="77777777" w:rsidR="00A0197A" w:rsidRDefault="00A0197A" w:rsidP="00A0197A">
      <w:pPr>
        <w:pStyle w:val="ListParagraph"/>
        <w:numPr>
          <w:ilvl w:val="0"/>
          <w:numId w:val="2"/>
        </w:numPr>
      </w:pPr>
      <w:r>
        <w:t>Having written a new constitution at the beginning of the year, we are in the process of getting this approved by AUS.</w:t>
      </w:r>
    </w:p>
    <w:p w14:paraId="47FD06AD" w14:textId="77777777" w:rsidR="00A0197A" w:rsidRDefault="00A0197A" w:rsidP="00A0197A"/>
    <w:p w14:paraId="50F5FE34" w14:textId="77777777" w:rsidR="00A0197A" w:rsidRDefault="00A0197A" w:rsidP="00A0197A">
      <w:pPr>
        <w:pStyle w:val="ListParagraph"/>
        <w:numPr>
          <w:ilvl w:val="0"/>
          <w:numId w:val="2"/>
        </w:numPr>
      </w:pPr>
      <w:r>
        <w:t xml:space="preserve">Our “help desk” for Russian students </w:t>
      </w:r>
      <w:r w:rsidR="00A56D36">
        <w:t>is up and running</w:t>
      </w:r>
      <w:r>
        <w:t xml:space="preserve">, which </w:t>
      </w:r>
      <w:r w:rsidR="00A56D36">
        <w:t>as usual has been a success in providing academic support</w:t>
      </w:r>
      <w:r>
        <w:t xml:space="preserve"> to students in the department.</w:t>
      </w:r>
    </w:p>
    <w:p w14:paraId="0825E530" w14:textId="77777777" w:rsidR="00A0197A" w:rsidRDefault="00A0197A" w:rsidP="00A0197A"/>
    <w:p w14:paraId="30D6232D" w14:textId="77777777" w:rsidR="00A0197A" w:rsidRDefault="00A0197A" w:rsidP="00A0197A">
      <w:pPr>
        <w:pStyle w:val="ListParagraph"/>
        <w:numPr>
          <w:ilvl w:val="0"/>
          <w:numId w:val="2"/>
        </w:numPr>
      </w:pPr>
      <w:r>
        <w:t>We have hired a series of coordinators to help execs with their roles (Event Coordinator, Editor in Chief of “Samizdat” (our annual publication), helpdesk coordinator, and resident photographer)</w:t>
      </w:r>
      <w:r w:rsidR="00E86EB2">
        <w:t>.</w:t>
      </w:r>
    </w:p>
    <w:p w14:paraId="22104CCB" w14:textId="77777777" w:rsidR="00E86EB2" w:rsidRDefault="00E86EB2" w:rsidP="00E86EB2"/>
    <w:p w14:paraId="5962410C" w14:textId="63848C94" w:rsidR="00A56D36" w:rsidRDefault="00E86EB2" w:rsidP="001D3FAF">
      <w:pPr>
        <w:pStyle w:val="ListParagraph"/>
        <w:numPr>
          <w:ilvl w:val="0"/>
          <w:numId w:val="2"/>
        </w:numPr>
      </w:pPr>
      <w:r>
        <w:t xml:space="preserve">We are also </w:t>
      </w:r>
      <w:r w:rsidR="00A56D36">
        <w:t>currently preparing</w:t>
      </w:r>
      <w:r>
        <w:t xml:space="preserve"> Sam</w:t>
      </w:r>
      <w:r w:rsidR="00A56D36">
        <w:t>izdat – our faculty publication. We have made class announcements to attract submissions, and have hired editors to oversee the process.</w:t>
      </w:r>
    </w:p>
    <w:p w14:paraId="2007386F" w14:textId="77777777" w:rsidR="001D3FAF" w:rsidRDefault="001D3FAF" w:rsidP="001D3FAF"/>
    <w:p w14:paraId="6F11FC41" w14:textId="0B53FC81" w:rsidR="001D3FAF" w:rsidRDefault="001D3FAF" w:rsidP="001D3FAF">
      <w:pPr>
        <w:pStyle w:val="ListParagraph"/>
        <w:numPr>
          <w:ilvl w:val="0"/>
          <w:numId w:val="2"/>
        </w:numPr>
      </w:pPr>
      <w:r>
        <w:t xml:space="preserve">We are currently discussing plans for potential events next semester. Topics on the table are an ice-skating event that we would hold alongside the MRA (McGill Russian Speakers Association), and another apartment crawl. We are also considering holding a wine and cheese to give the opportunity for students to get to know their </w:t>
      </w:r>
      <w:bookmarkStart w:id="0" w:name="_GoBack"/>
      <w:bookmarkEnd w:id="0"/>
      <w:r>
        <w:t>professors.</w:t>
      </w:r>
    </w:p>
    <w:sectPr w:rsidR="001D3FAF" w:rsidSect="00184A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6026"/>
    <w:multiLevelType w:val="hybridMultilevel"/>
    <w:tmpl w:val="BD5E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E5F2A"/>
    <w:multiLevelType w:val="hybridMultilevel"/>
    <w:tmpl w:val="1D1C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7A"/>
    <w:rsid w:val="00184AF9"/>
    <w:rsid w:val="001D3FAF"/>
    <w:rsid w:val="00A0197A"/>
    <w:rsid w:val="00A56D36"/>
    <w:rsid w:val="00A61BFB"/>
    <w:rsid w:val="00E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42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1097</Characters>
  <Application>Microsoft Macintosh Word</Application>
  <DocSecurity>0</DocSecurity>
  <Lines>36</Lines>
  <Paragraphs>41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Coleman</dc:creator>
  <cp:keywords/>
  <dc:description/>
  <cp:lastModifiedBy>Harriet Coleman</cp:lastModifiedBy>
  <cp:revision>2</cp:revision>
  <dcterms:created xsi:type="dcterms:W3CDTF">2016-11-28T16:47:00Z</dcterms:created>
  <dcterms:modified xsi:type="dcterms:W3CDTF">2016-11-28T16:47:00Z</dcterms:modified>
</cp:coreProperties>
</file>