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246CC3" w14:textId="2D28BF5F" w:rsidR="00280CB2" w:rsidRDefault="00150999" w:rsidP="00AE559E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</w:t>
      </w:r>
      <w:bookmarkStart w:id="0" w:name="_GoBack"/>
      <w:bookmarkEnd w:id="0"/>
      <w:r>
        <w:rPr>
          <w:rFonts w:ascii="Times New Roman" w:eastAsia="Times New Roman" w:hAnsi="Times New Roman" w:cs="Times New Roman"/>
        </w:rPr>
        <w:t>v</w:t>
      </w:r>
      <w:r w:rsidR="00280CB2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13</w:t>
      </w:r>
      <w:r w:rsidR="009A04DF">
        <w:rPr>
          <w:rFonts w:ascii="Times New Roman" w:eastAsia="Times New Roman" w:hAnsi="Times New Roman" w:cs="Times New Roman"/>
        </w:rPr>
        <w:t>th</w:t>
      </w:r>
      <w:r w:rsidR="00280CB2">
        <w:rPr>
          <w:rFonts w:ascii="Times New Roman" w:eastAsia="Times New Roman" w:hAnsi="Times New Roman" w:cs="Times New Roman"/>
        </w:rPr>
        <w:t xml:space="preserve"> 2019</w:t>
      </w:r>
    </w:p>
    <w:p w14:paraId="7B729838" w14:textId="77777777" w:rsidR="00280CB2" w:rsidRDefault="00280CB2" w:rsidP="00AE559E">
      <w:pPr>
        <w:spacing w:line="240" w:lineRule="auto"/>
        <w:rPr>
          <w:rFonts w:ascii="Times New Roman" w:eastAsia="Times New Roman" w:hAnsi="Times New Roman" w:cs="Times New Roman"/>
        </w:rPr>
      </w:pPr>
    </w:p>
    <w:p w14:paraId="79B81C59" w14:textId="7EB8E553" w:rsidR="00AE559E" w:rsidRDefault="00AE559E" w:rsidP="00AE559E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WIMESSA</w:t>
      </w:r>
      <w:r w:rsidRPr="00AE559E">
        <w:rPr>
          <w:rFonts w:ascii="Times New Roman" w:eastAsia="Times New Roman" w:hAnsi="Times New Roman" w:cs="Times New Roman"/>
        </w:rPr>
        <w:t xml:space="preserve"> </w:t>
      </w:r>
      <w:r w:rsidR="003B4824">
        <w:rPr>
          <w:rFonts w:ascii="Times New Roman" w:eastAsia="Times New Roman" w:hAnsi="Times New Roman" w:cs="Times New Roman"/>
        </w:rPr>
        <w:t>Fourth</w:t>
      </w:r>
      <w:r w:rsidR="009A04DF">
        <w:rPr>
          <w:rFonts w:ascii="Times New Roman" w:eastAsia="Times New Roman" w:hAnsi="Times New Roman" w:cs="Times New Roman"/>
        </w:rPr>
        <w:t xml:space="preserve"> </w:t>
      </w:r>
      <w:r w:rsidRPr="00AE559E">
        <w:rPr>
          <w:rFonts w:ascii="Times New Roman" w:eastAsia="Times New Roman" w:hAnsi="Times New Roman" w:cs="Times New Roman"/>
        </w:rPr>
        <w:t xml:space="preserve">Report for AUS Council </w:t>
      </w:r>
    </w:p>
    <w:p w14:paraId="4034A222" w14:textId="77777777" w:rsidR="00AE559E" w:rsidRDefault="00AE559E" w:rsidP="00AE559E">
      <w:pPr>
        <w:spacing w:line="240" w:lineRule="auto"/>
        <w:rPr>
          <w:rFonts w:ascii="Times New Roman" w:eastAsia="Times New Roman" w:hAnsi="Times New Roman" w:cs="Times New Roman"/>
        </w:rPr>
      </w:pPr>
    </w:p>
    <w:p w14:paraId="4502C1B3" w14:textId="1D627BF1" w:rsidR="00DF1540" w:rsidRPr="003B4824" w:rsidRDefault="00C3440D" w:rsidP="00150999">
      <w:pPr>
        <w:pStyle w:val="ListParagraph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We had our </w:t>
      </w:r>
      <w:r w:rsidR="00150999">
        <w:rPr>
          <w:rFonts w:ascii="Times New Roman" w:eastAsia="Times New Roman" w:hAnsi="Times New Roman" w:cs="Times New Roman"/>
        </w:rPr>
        <w:t>Kurdish</w:t>
      </w:r>
      <w:r w:rsidR="003B482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Coffee Hour </w:t>
      </w:r>
      <w:r w:rsidR="00DF1540">
        <w:rPr>
          <w:rFonts w:ascii="Times New Roman" w:eastAsia="Times New Roman" w:hAnsi="Times New Roman" w:cs="Times New Roman"/>
        </w:rPr>
        <w:t>2 weeks ago</w:t>
      </w:r>
      <w:r w:rsidR="00150999">
        <w:rPr>
          <w:rFonts w:ascii="Times New Roman" w:eastAsia="Times New Roman" w:hAnsi="Times New Roman" w:cs="Times New Roman"/>
        </w:rPr>
        <w:t>.</w:t>
      </w:r>
    </w:p>
    <w:p w14:paraId="75FAE82A" w14:textId="0082BF38" w:rsidR="00AE559E" w:rsidRDefault="00AE559E" w:rsidP="00AE559E">
      <w:pPr>
        <w:pStyle w:val="ListParagraph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</w:rPr>
      </w:pPr>
      <w:r w:rsidRPr="00AE559E">
        <w:rPr>
          <w:rFonts w:ascii="Times New Roman" w:eastAsia="Times New Roman" w:hAnsi="Times New Roman" w:cs="Times New Roman"/>
        </w:rPr>
        <w:t xml:space="preserve">Our </w:t>
      </w:r>
      <w:r w:rsidR="009A04DF">
        <w:rPr>
          <w:rFonts w:ascii="Times New Roman" w:eastAsia="Times New Roman" w:hAnsi="Times New Roman" w:cs="Times New Roman"/>
        </w:rPr>
        <w:t>next</w:t>
      </w:r>
      <w:r w:rsidRPr="00AE559E">
        <w:rPr>
          <w:rFonts w:ascii="Times New Roman" w:eastAsia="Times New Roman" w:hAnsi="Times New Roman" w:cs="Times New Roman"/>
        </w:rPr>
        <w:t xml:space="preserve"> Coffee Hour is taking place this Friday. </w:t>
      </w:r>
      <w:r w:rsidR="00C3440D">
        <w:rPr>
          <w:rFonts w:ascii="Times New Roman" w:eastAsia="Times New Roman" w:hAnsi="Times New Roman" w:cs="Times New Roman"/>
        </w:rPr>
        <w:t>It will be</w:t>
      </w:r>
      <w:r w:rsidR="003B4824">
        <w:rPr>
          <w:rFonts w:ascii="Times New Roman" w:eastAsia="Times New Roman" w:hAnsi="Times New Roman" w:cs="Times New Roman"/>
        </w:rPr>
        <w:t xml:space="preserve"> </w:t>
      </w:r>
      <w:r w:rsidR="00150999">
        <w:rPr>
          <w:rFonts w:ascii="Times New Roman" w:eastAsia="Times New Roman" w:hAnsi="Times New Roman" w:cs="Times New Roman"/>
        </w:rPr>
        <w:t>with the Malaysian Students’ Association</w:t>
      </w:r>
      <w:r w:rsidR="005F1785">
        <w:rPr>
          <w:rFonts w:ascii="Times New Roman" w:eastAsia="Times New Roman" w:hAnsi="Times New Roman" w:cs="Times New Roman"/>
        </w:rPr>
        <w:t>.</w:t>
      </w:r>
    </w:p>
    <w:p w14:paraId="45E6E37A" w14:textId="77777777" w:rsidR="00AE559E" w:rsidRDefault="00AE559E" w:rsidP="00AE559E">
      <w:pPr>
        <w:spacing w:line="240" w:lineRule="auto"/>
        <w:rPr>
          <w:rFonts w:ascii="Times New Roman" w:eastAsia="Times New Roman" w:hAnsi="Times New Roman" w:cs="Times New Roman"/>
        </w:rPr>
      </w:pPr>
    </w:p>
    <w:p w14:paraId="47C3BD49" w14:textId="77777777" w:rsidR="00AE559E" w:rsidRDefault="00AE559E" w:rsidP="00AE559E">
      <w:pPr>
        <w:spacing w:line="240" w:lineRule="auto"/>
        <w:rPr>
          <w:rFonts w:ascii="Times New Roman" w:eastAsia="Times New Roman" w:hAnsi="Times New Roman" w:cs="Times New Roman"/>
        </w:rPr>
      </w:pPr>
      <w:r w:rsidRPr="00AE559E">
        <w:rPr>
          <w:rFonts w:ascii="Times New Roman" w:eastAsia="Times New Roman" w:hAnsi="Times New Roman" w:cs="Times New Roman"/>
        </w:rPr>
        <w:t xml:space="preserve">Respectfully Submitted, </w:t>
      </w:r>
    </w:p>
    <w:p w14:paraId="23FC46DA" w14:textId="77777777" w:rsidR="00AE559E" w:rsidRDefault="00AE559E" w:rsidP="00AE559E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Andreas Koch</w:t>
      </w:r>
    </w:p>
    <w:p w14:paraId="70C817F8" w14:textId="3A73FE9A" w:rsidR="00AE559E" w:rsidRPr="00AE559E" w:rsidRDefault="00AE559E" w:rsidP="00AE559E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WIME</w:t>
      </w:r>
      <w:r w:rsidRPr="00AE559E">
        <w:rPr>
          <w:rFonts w:ascii="Times New Roman" w:eastAsia="Times New Roman" w:hAnsi="Times New Roman" w:cs="Times New Roman"/>
        </w:rPr>
        <w:t>SSA VP External</w:t>
      </w:r>
    </w:p>
    <w:p w14:paraId="474C8153" w14:textId="77777777" w:rsidR="00453C92" w:rsidRDefault="00150999"/>
    <w:sectPr w:rsidR="00453C92" w:rsidSect="00296A0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363324"/>
    <w:multiLevelType w:val="hybridMultilevel"/>
    <w:tmpl w:val="96B4D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59E"/>
    <w:rsid w:val="00027251"/>
    <w:rsid w:val="00046AAD"/>
    <w:rsid w:val="00150999"/>
    <w:rsid w:val="001F67FF"/>
    <w:rsid w:val="001F6E73"/>
    <w:rsid w:val="0023489C"/>
    <w:rsid w:val="00244B16"/>
    <w:rsid w:val="002454DC"/>
    <w:rsid w:val="00280CB2"/>
    <w:rsid w:val="002879BF"/>
    <w:rsid w:val="00294199"/>
    <w:rsid w:val="00296A0F"/>
    <w:rsid w:val="002B5823"/>
    <w:rsid w:val="002F3BC6"/>
    <w:rsid w:val="003811D2"/>
    <w:rsid w:val="00386E41"/>
    <w:rsid w:val="003B4824"/>
    <w:rsid w:val="0040069D"/>
    <w:rsid w:val="004340D7"/>
    <w:rsid w:val="00453DB8"/>
    <w:rsid w:val="004620A3"/>
    <w:rsid w:val="00497750"/>
    <w:rsid w:val="00497E9B"/>
    <w:rsid w:val="004C7AD6"/>
    <w:rsid w:val="004E5AAB"/>
    <w:rsid w:val="004F70A0"/>
    <w:rsid w:val="005206AF"/>
    <w:rsid w:val="005365DA"/>
    <w:rsid w:val="005C1CF0"/>
    <w:rsid w:val="005C71EC"/>
    <w:rsid w:val="005F1785"/>
    <w:rsid w:val="00606583"/>
    <w:rsid w:val="006A3A01"/>
    <w:rsid w:val="006C35E7"/>
    <w:rsid w:val="00744DD9"/>
    <w:rsid w:val="00771627"/>
    <w:rsid w:val="00773E46"/>
    <w:rsid w:val="007C02D1"/>
    <w:rsid w:val="007D706D"/>
    <w:rsid w:val="00826728"/>
    <w:rsid w:val="00970006"/>
    <w:rsid w:val="009A04DF"/>
    <w:rsid w:val="009E6850"/>
    <w:rsid w:val="00AE559E"/>
    <w:rsid w:val="00AE598A"/>
    <w:rsid w:val="00AF08D6"/>
    <w:rsid w:val="00B66033"/>
    <w:rsid w:val="00C3440D"/>
    <w:rsid w:val="00C45676"/>
    <w:rsid w:val="00D17A0B"/>
    <w:rsid w:val="00D22F49"/>
    <w:rsid w:val="00D46EB3"/>
    <w:rsid w:val="00DD062B"/>
    <w:rsid w:val="00DF1540"/>
    <w:rsid w:val="00E04C01"/>
    <w:rsid w:val="00E544C2"/>
    <w:rsid w:val="00E824F1"/>
    <w:rsid w:val="00EC5A3D"/>
    <w:rsid w:val="00EE4545"/>
    <w:rsid w:val="00F2514B"/>
    <w:rsid w:val="00F73704"/>
    <w:rsid w:val="00F773A2"/>
    <w:rsid w:val="00F93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3ABF98"/>
  <w15:chartTrackingRefBased/>
  <w15:docId w15:val="{C99402E4-7519-B048-85C3-DA23165D8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5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09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Koch</dc:creator>
  <cp:keywords/>
  <dc:description/>
  <cp:lastModifiedBy>Andreas Koch</cp:lastModifiedBy>
  <cp:revision>15</cp:revision>
  <dcterms:created xsi:type="dcterms:W3CDTF">2019-09-18T22:20:00Z</dcterms:created>
  <dcterms:modified xsi:type="dcterms:W3CDTF">2019-11-13T18:03:00Z</dcterms:modified>
</cp:coreProperties>
</file>